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13002FA5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proofErr w:type="spellStart"/>
      <w:r w:rsidR="00DC7455">
        <w:rPr>
          <w:b/>
          <w:sz w:val="44"/>
          <w:szCs w:val="44"/>
        </w:rPr>
        <w:t>373</w:t>
      </w:r>
      <w:r w:rsidR="00D95A72">
        <w:rPr>
          <w:b/>
          <w:sz w:val="44"/>
          <w:szCs w:val="44"/>
        </w:rPr>
        <w:t>P</w:t>
      </w:r>
      <w:bookmarkStart w:id="0" w:name="_GoBack"/>
      <w:bookmarkEnd w:id="0"/>
      <w:proofErr w:type="spellEnd"/>
    </w:p>
    <w:p w14:paraId="084D6E3C" w14:textId="4CF8948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A64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C7455">
        <w:rPr>
          <w:b/>
          <w:sz w:val="44"/>
          <w:szCs w:val="44"/>
        </w:rPr>
        <w:t>College Level Examination Program (CLEP)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704C2B70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</w:t>
      </w:r>
      <w:r w:rsidR="00690823">
        <w:rPr>
          <w:rFonts w:ascii="Arial" w:hAnsi="Arial" w:cs="Arial"/>
        </w:rPr>
        <w:t>the procedure</w:t>
      </w:r>
      <w:r>
        <w:rPr>
          <w:rFonts w:ascii="Arial" w:hAnsi="Arial" w:cs="Arial"/>
        </w:rPr>
        <w:t xml:space="preserve"> for awarding college credit through the College Level Examination Program (CLEP)</w:t>
      </w:r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2A11D40D" w14:textId="0C13C02B" w:rsidR="00DC7455" w:rsidRDefault="00690823" w:rsidP="00DC7455">
      <w:pPr>
        <w:rPr>
          <w:rFonts w:ascii="Arial" w:hAnsi="Arial" w:cs="Arial"/>
        </w:rPr>
      </w:pPr>
      <w:r>
        <w:rPr>
          <w:b/>
          <w:sz w:val="28"/>
          <w:szCs w:val="28"/>
        </w:rPr>
        <w:t>TBD</w:t>
      </w:r>
    </w:p>
    <w:p w14:paraId="36D21079" w14:textId="1687B35E" w:rsidR="00037DD3" w:rsidRPr="008F7509" w:rsidRDefault="00690823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PROCEDURE</w:t>
      </w:r>
    </w:p>
    <w:p w14:paraId="22A56561" w14:textId="77777777" w:rsidR="00690823" w:rsidRDefault="00690823" w:rsidP="00690823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 student may request an official CLEP transcript from College Examinations Entrance Board.</w:t>
      </w:r>
    </w:p>
    <w:p w14:paraId="3E2EED6A" w14:textId="77777777" w:rsidR="00690823" w:rsidRDefault="00690823" w:rsidP="00690823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rFonts w:ascii="Arial" w:hAnsi="Arial" w:cs="Arial"/>
        </w:rPr>
      </w:pPr>
      <w:r>
        <w:rPr>
          <w:rFonts w:ascii="Arial" w:hAnsi="Arial" w:cs="Arial"/>
        </w:rPr>
        <w:t>The student must provide an official copy of a CLEP transcript to the Registrar’s Office for evaluation and awarding of credit.</w:t>
      </w:r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70"/>
        <w:gridCol w:w="2982"/>
        <w:gridCol w:w="3224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1A3DF9AC" w:rsidR="00DD691C" w:rsidRPr="007D1FDC" w:rsidRDefault="007D17B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69FEB10" w:rsidR="00DD691C" w:rsidRPr="007D1FDC" w:rsidRDefault="007D17B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14:paraId="0813A6B5" w14:textId="5009ABC3" w:rsidR="00DD691C" w:rsidRPr="007D1FDC" w:rsidRDefault="007D17B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28C5B11F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35558E3" w14:textId="58B81335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0E80BC8" w14:textId="6ABC6693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5414636F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7344FE34" w14:textId="0BDDB92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38D9051B" w14:textId="4328B612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Times New Roma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 w15:restartNumberingAfterBreak="0">
    <w:nsid w:val="6D657C3A"/>
    <w:multiLevelType w:val="hybridMultilevel"/>
    <w:tmpl w:val="7BA28E60"/>
    <w:lvl w:ilvl="0" w:tplc="EC32CC0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8"/>
  </w:num>
  <w:num w:numId="5">
    <w:abstractNumId w:val="5"/>
  </w:num>
  <w:num w:numId="6">
    <w:abstractNumId w:val="6"/>
  </w:num>
  <w:num w:numId="7">
    <w:abstractNumId w:val="4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A55EF"/>
    <w:rsid w:val="002E3290"/>
    <w:rsid w:val="00323D21"/>
    <w:rsid w:val="00353B5A"/>
    <w:rsid w:val="00370C77"/>
    <w:rsid w:val="00381156"/>
    <w:rsid w:val="003958E8"/>
    <w:rsid w:val="003F0387"/>
    <w:rsid w:val="00462638"/>
    <w:rsid w:val="004C1601"/>
    <w:rsid w:val="004C7705"/>
    <w:rsid w:val="00690823"/>
    <w:rsid w:val="006D78CC"/>
    <w:rsid w:val="007D17BF"/>
    <w:rsid w:val="007D1FDC"/>
    <w:rsid w:val="008F7509"/>
    <w:rsid w:val="009116DD"/>
    <w:rsid w:val="00995C20"/>
    <w:rsid w:val="009E3649"/>
    <w:rsid w:val="009F2B1D"/>
    <w:rsid w:val="00AC7462"/>
    <w:rsid w:val="00C04E94"/>
    <w:rsid w:val="00D27D44"/>
    <w:rsid w:val="00D95A72"/>
    <w:rsid w:val="00DC745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E99AB21-141C-45A7-A9DA-B65427D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2021-09-27T19:16:00Z</dcterms:created>
  <dcterms:modified xsi:type="dcterms:W3CDTF">2021-09-27T19:16:00Z</dcterms:modified>
</cp:coreProperties>
</file>